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17" w:rsidRDefault="003267C1">
      <w:bookmarkStart w:id="0" w:name="_GoBack"/>
      <w:bookmarkEnd w:id="0"/>
      <w:r>
        <w:t>Power of Observation…spending time using the most important skill of a forensic scientist</w:t>
      </w:r>
    </w:p>
    <w:p w:rsidR="003267C1" w:rsidRDefault="003267C1">
      <w:r>
        <w:t>Memory game:</w:t>
      </w:r>
    </w:p>
    <w:p w:rsidR="003267C1" w:rsidRDefault="005376C2">
      <w:hyperlink r:id="rId5" w:history="1">
        <w:r w:rsidR="003267C1" w:rsidRPr="00D0728D">
          <w:rPr>
            <w:rStyle w:val="Hyperlink"/>
          </w:rPr>
          <w:t>http://forensics.rice.edu/html/picture_begin.html</w:t>
        </w:r>
      </w:hyperlink>
    </w:p>
    <w:p w:rsidR="00E5581E" w:rsidRDefault="005376C2">
      <w:hyperlink r:id="rId6" w:history="1">
        <w:r w:rsidR="00E5581E" w:rsidRPr="00D0728D">
          <w:rPr>
            <w:rStyle w:val="Hyperlink"/>
          </w:rPr>
          <w:t>http://www.thekidzpage.com/learninggames/spotthedifference/gingerbread.html</w:t>
        </w:r>
      </w:hyperlink>
    </w:p>
    <w:p w:rsidR="00E5581E" w:rsidRDefault="00E5581E"/>
    <w:p w:rsidR="003267C1" w:rsidRDefault="003267C1">
      <w:r>
        <w:t>Find the differences:</w:t>
      </w:r>
    </w:p>
    <w:p w:rsidR="003267C1" w:rsidRDefault="005376C2">
      <w:hyperlink r:id="rId7" w:history="1">
        <w:r w:rsidR="003267C1" w:rsidRPr="00D0728D">
          <w:rPr>
            <w:rStyle w:val="Hyperlink"/>
          </w:rPr>
          <w:t>http://forensics.rice.edu/html/comparison.html</w:t>
        </w:r>
      </w:hyperlink>
    </w:p>
    <w:p w:rsidR="00E5581E" w:rsidRDefault="00E5581E"/>
    <w:p w:rsidR="003267C1" w:rsidRDefault="003267C1">
      <w:r>
        <w:t>You are the eye witness:</w:t>
      </w:r>
    </w:p>
    <w:p w:rsidR="003267C1" w:rsidRDefault="005376C2">
      <w:hyperlink r:id="rId8" w:history="1">
        <w:r w:rsidR="003267C1" w:rsidRPr="00D0728D">
          <w:rPr>
            <w:rStyle w:val="Hyperlink"/>
          </w:rPr>
          <w:t>http://eduweb.com/portfolio/artofcrimedetection/</w:t>
        </w:r>
      </w:hyperlink>
    </w:p>
    <w:p w:rsidR="0081692F" w:rsidRDefault="0081692F"/>
    <w:p w:rsidR="0081692F" w:rsidRDefault="0081692F" w:rsidP="0081692F">
      <w:r>
        <w:t>Forensic code of ethics…click on rookie training</w:t>
      </w:r>
      <w:r w:rsidR="00454EC7">
        <w:t>, then code of ethics</w:t>
      </w:r>
    </w:p>
    <w:p w:rsidR="00454EC7" w:rsidRDefault="005376C2" w:rsidP="00454EC7">
      <w:hyperlink r:id="rId9" w:history="1">
        <w:r w:rsidR="00454EC7" w:rsidRPr="003A0E5F">
          <w:rPr>
            <w:rStyle w:val="Hyperlink"/>
          </w:rPr>
          <w:t>http://forensics.rice.edu/</w:t>
        </w:r>
      </w:hyperlink>
    </w:p>
    <w:p w:rsidR="00E5581E" w:rsidRDefault="00E5581E"/>
    <w:p w:rsidR="00E5581E" w:rsidRDefault="00E5581E">
      <w:r>
        <w:t>Knowing forensic termin</w:t>
      </w:r>
      <w:r w:rsidR="008B6812">
        <w:t>o</w:t>
      </w:r>
      <w:r>
        <w:t>logy</w:t>
      </w:r>
      <w:r w:rsidR="008B6812">
        <w:t>:</w:t>
      </w:r>
    </w:p>
    <w:p w:rsidR="008B6812" w:rsidRDefault="005376C2">
      <w:hyperlink r:id="rId10" w:history="1">
        <w:r w:rsidR="008B6812" w:rsidRPr="00D0728D">
          <w:rPr>
            <w:rStyle w:val="Hyperlink"/>
          </w:rPr>
          <w:t>http://www.quia.com/mc/1826850.html</w:t>
        </w:r>
      </w:hyperlink>
    </w:p>
    <w:p w:rsidR="008B6812" w:rsidRDefault="008B6812"/>
    <w:p w:rsidR="003267C1" w:rsidRDefault="00B3671C">
      <w:r>
        <w:t>Solving the crime:</w:t>
      </w:r>
    </w:p>
    <w:p w:rsidR="00B3671C" w:rsidRDefault="005376C2">
      <w:hyperlink r:id="rId11" w:history="1">
        <w:r w:rsidR="00B3671C" w:rsidRPr="00D0728D">
          <w:rPr>
            <w:rStyle w:val="Hyperlink"/>
          </w:rPr>
          <w:t>http://investigation.discovery.com/interactives/on-the-run-game/game.html</w:t>
        </w:r>
      </w:hyperlink>
    </w:p>
    <w:p w:rsidR="00B3671C" w:rsidRDefault="00B3671C"/>
    <w:p w:rsidR="00B3671C" w:rsidRDefault="00B3671C"/>
    <w:sectPr w:rsidR="00B36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C1"/>
    <w:rsid w:val="003267C1"/>
    <w:rsid w:val="00454EC7"/>
    <w:rsid w:val="005376C2"/>
    <w:rsid w:val="0081692F"/>
    <w:rsid w:val="008B6812"/>
    <w:rsid w:val="008C4617"/>
    <w:rsid w:val="00B3671C"/>
    <w:rsid w:val="00B669C7"/>
    <w:rsid w:val="00E5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67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4E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67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4E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web.com/portfolio/artofcrimedetectio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orensics.rice.edu/html/comparison.htm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hekidzpage.com/learninggames/spotthedifference/gingerbread.html" TargetMode="External"/><Relationship Id="rId11" Type="http://schemas.openxmlformats.org/officeDocument/2006/relationships/hyperlink" Target="http://investigation.discovery.com/interactives/on-the-run-game/game.html" TargetMode="External"/><Relationship Id="rId5" Type="http://schemas.openxmlformats.org/officeDocument/2006/relationships/hyperlink" Target="http://forensics.rice.edu/html/picture_begin.html" TargetMode="External"/><Relationship Id="rId10" Type="http://schemas.openxmlformats.org/officeDocument/2006/relationships/hyperlink" Target="http://www.quia.com/mc/182685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orensics.rice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dcterms:created xsi:type="dcterms:W3CDTF">2011-09-06T12:28:00Z</dcterms:created>
  <dcterms:modified xsi:type="dcterms:W3CDTF">2011-09-06T12:28:00Z</dcterms:modified>
</cp:coreProperties>
</file>